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B6" w:rsidRPr="006B2B91" w:rsidRDefault="00EC5AB6" w:rsidP="00EC5AB6">
      <w:pPr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r>
        <w:rPr>
          <w:rFonts w:ascii="方正小标宋简体" w:eastAsia="方正小标宋简体" w:hint="eastAsia"/>
          <w:sz w:val="28"/>
          <w:szCs w:val="28"/>
        </w:rPr>
        <w:t>大连金普新区农业局局2018年11月监督检查信息公开表</w:t>
      </w:r>
    </w:p>
    <w:tbl>
      <w:tblPr>
        <w:tblW w:w="13919" w:type="dxa"/>
        <w:tblInd w:w="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2180"/>
        <w:gridCol w:w="2375"/>
        <w:gridCol w:w="1260"/>
        <w:gridCol w:w="1800"/>
        <w:gridCol w:w="1440"/>
        <w:gridCol w:w="944"/>
        <w:gridCol w:w="1800"/>
      </w:tblGrid>
      <w:tr w:rsidR="00EC5AB6" w:rsidTr="00FF474A">
        <w:trPr>
          <w:trHeight w:val="48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检查单位名称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被检查单位名称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被检查单位地址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检查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br/>
              <w:t>日期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检查人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发现的主要问题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检查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br/>
              <w:t>结论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采取措施</w:t>
            </w:r>
          </w:p>
        </w:tc>
      </w:tr>
      <w:tr w:rsidR="00EC5AB6" w:rsidTr="00FF474A">
        <w:trPr>
          <w:trHeight w:val="27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金普新区农业局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8E5A32" w:rsidP="00FF474A"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大连金州区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红豆园苗木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8E5A32" w:rsidP="00EC5AB6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金普新区向应街道三家子村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8E5A3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2018.11.</w:t>
            </w:r>
            <w:r w:rsidR="008E5A32"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苏琴、何征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5AB6" w:rsidTr="00FF474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8E5A32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金普新区农业局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7462F8" w:rsidP="00FF474A"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盛世</w:t>
            </w:r>
            <w:r w:rsidR="008E5A32">
              <w:rPr>
                <w:rFonts w:hint="eastAsia"/>
                <w:color w:val="000000"/>
                <w:kern w:val="0"/>
                <w:szCs w:val="21"/>
              </w:rPr>
              <w:t>绿源科技有限公司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Pr="008E5A32" w:rsidRDefault="008E5A32" w:rsidP="00FF474A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金普新区三十里堡街道</w:t>
            </w:r>
            <w:r w:rsidR="000C7BF2">
              <w:rPr>
                <w:rFonts w:hint="eastAsia"/>
                <w:kern w:val="0"/>
                <w:szCs w:val="21"/>
              </w:rPr>
              <w:t>西山后村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Pr="000C7BF2" w:rsidRDefault="000C7BF2" w:rsidP="00FF47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2018.11.20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0C7BF2" w:rsidP="00FF47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苏琴、何征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0C7BF2" w:rsidP="00FF47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0C7BF2" w:rsidP="00FF47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5AB6" w:rsidTr="00FF474A">
        <w:trPr>
          <w:trHeight w:val="43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5AB6" w:rsidTr="00FF474A">
        <w:trPr>
          <w:trHeight w:val="637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5AB6" w:rsidTr="00FF474A">
        <w:trPr>
          <w:trHeight w:val="689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5AB6" w:rsidTr="00FF474A">
        <w:trPr>
          <w:trHeight w:val="676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5AB6" w:rsidTr="00FF474A">
        <w:trPr>
          <w:trHeight w:val="723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5AB6" w:rsidTr="00FF474A">
        <w:trPr>
          <w:trHeight w:val="593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AB6" w:rsidRDefault="00EC5AB6" w:rsidP="00FF474A">
            <w:pPr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AB6" w:rsidRDefault="00EC5AB6" w:rsidP="00FF474A">
            <w:pPr>
              <w:jc w:val="center"/>
              <w:rPr>
                <w:kern w:val="0"/>
                <w:szCs w:val="21"/>
              </w:rPr>
            </w:pPr>
          </w:p>
        </w:tc>
      </w:tr>
      <w:tr w:rsidR="00EC5AB6" w:rsidTr="00FF474A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B6" w:rsidRDefault="00EC5AB6" w:rsidP="00FF4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AB6" w:rsidRDefault="00EC5AB6" w:rsidP="00FF474A">
            <w:pPr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AB6" w:rsidRDefault="00EC5AB6" w:rsidP="00FF474A">
            <w:pPr>
              <w:jc w:val="center"/>
              <w:rPr>
                <w:kern w:val="0"/>
                <w:szCs w:val="21"/>
              </w:rPr>
            </w:pPr>
          </w:p>
        </w:tc>
      </w:tr>
    </w:tbl>
    <w:p w:rsidR="00EC5AB6" w:rsidRDefault="00EC5AB6" w:rsidP="00EC5AB6"/>
    <w:p w:rsidR="000216DD" w:rsidRDefault="000216DD"/>
    <w:sectPr w:rsidR="000216DD" w:rsidSect="00EC5A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1F" w:rsidRDefault="0043021F" w:rsidP="00EC5AB6">
      <w:r>
        <w:separator/>
      </w:r>
    </w:p>
  </w:endnote>
  <w:endnote w:type="continuationSeparator" w:id="0">
    <w:p w:rsidR="0043021F" w:rsidRDefault="0043021F" w:rsidP="00EC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1F" w:rsidRDefault="0043021F" w:rsidP="00EC5AB6">
      <w:r>
        <w:separator/>
      </w:r>
    </w:p>
  </w:footnote>
  <w:footnote w:type="continuationSeparator" w:id="0">
    <w:p w:rsidR="0043021F" w:rsidRDefault="0043021F" w:rsidP="00EC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B6"/>
    <w:rsid w:val="000115EE"/>
    <w:rsid w:val="000216DD"/>
    <w:rsid w:val="000C7BF2"/>
    <w:rsid w:val="00157D10"/>
    <w:rsid w:val="002F3933"/>
    <w:rsid w:val="003066F8"/>
    <w:rsid w:val="0043021F"/>
    <w:rsid w:val="005A3FE9"/>
    <w:rsid w:val="007462F8"/>
    <w:rsid w:val="008E5A32"/>
    <w:rsid w:val="00E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A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A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A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2</cp:revision>
  <dcterms:created xsi:type="dcterms:W3CDTF">2018-12-24T07:48:00Z</dcterms:created>
  <dcterms:modified xsi:type="dcterms:W3CDTF">2018-12-24T07:48:00Z</dcterms:modified>
</cp:coreProperties>
</file>